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6197" w14:textId="77777777" w:rsidR="001C178D" w:rsidRDefault="001C178D" w:rsidP="00147AFE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49E0CC9F" w14:textId="77777777" w:rsidR="001C178D" w:rsidRDefault="001C178D" w:rsidP="00147AFE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540A2072" w14:textId="77777777" w:rsidR="001C178D" w:rsidRDefault="001C178D" w:rsidP="00147AFE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3FAC9820" w14:textId="77777777" w:rsidR="001C178D" w:rsidRDefault="001C178D" w:rsidP="00147AFE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60F0E6E6" w14:textId="238BA7AF" w:rsidR="00147AFE" w:rsidRPr="005C286F" w:rsidRDefault="00147AFE" w:rsidP="00147AFE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  <w:r w:rsidRPr="005C286F">
        <w:rPr>
          <w:rFonts w:cstheme="minorHAnsi"/>
          <w:b/>
          <w:bCs/>
          <w:color w:val="0F4761" w:themeColor="accent1" w:themeShade="BF"/>
          <w:sz w:val="28"/>
          <w:szCs w:val="28"/>
        </w:rPr>
        <w:t>Staff Training Record</w:t>
      </w:r>
    </w:p>
    <w:p w14:paraId="14D6DD90" w14:textId="77777777" w:rsidR="00147AFE" w:rsidRPr="00617DEA" w:rsidRDefault="00147AFE" w:rsidP="00147AFE">
      <w:pPr>
        <w:rPr>
          <w:rFonts w:cstheme="minorHAnsi"/>
        </w:rPr>
      </w:pPr>
      <w:r w:rsidRPr="00617DEA">
        <w:rPr>
          <w:rFonts w:cstheme="minorHAnsi"/>
        </w:rPr>
        <w:t>I have attended supervised toothbrushing training (please enter details below)</w:t>
      </w:r>
    </w:p>
    <w:p w14:paraId="11FE8A93" w14:textId="77777777" w:rsidR="00147AFE" w:rsidRPr="00617DEA" w:rsidRDefault="00147AFE" w:rsidP="00147AFE">
      <w:pPr>
        <w:rPr>
          <w:rFonts w:cstheme="minorHAnsi"/>
        </w:rPr>
      </w:pPr>
    </w:p>
    <w:tbl>
      <w:tblPr>
        <w:tblStyle w:val="TableGrid"/>
        <w:tblW w:w="14188" w:type="dxa"/>
        <w:tblLook w:val="04A0" w:firstRow="1" w:lastRow="0" w:firstColumn="1" w:lastColumn="0" w:noHBand="0" w:noVBand="1"/>
      </w:tblPr>
      <w:tblGrid>
        <w:gridCol w:w="2837"/>
        <w:gridCol w:w="2837"/>
        <w:gridCol w:w="2838"/>
        <w:gridCol w:w="2838"/>
        <w:gridCol w:w="2838"/>
      </w:tblGrid>
      <w:tr w:rsidR="00147AFE" w:rsidRPr="00617DEA" w14:paraId="13239F90" w14:textId="77777777" w:rsidTr="00F40DC4">
        <w:trPr>
          <w:trHeight w:val="478"/>
        </w:trPr>
        <w:tc>
          <w:tcPr>
            <w:tcW w:w="2837" w:type="dxa"/>
            <w:shd w:val="clear" w:color="auto" w:fill="F0F7E8"/>
          </w:tcPr>
          <w:p w14:paraId="6D16D1C9" w14:textId="77777777" w:rsidR="00147AFE" w:rsidRPr="00200382" w:rsidRDefault="00147AFE" w:rsidP="00F40DC4">
            <w:pPr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Staff Name</w:t>
            </w:r>
          </w:p>
        </w:tc>
        <w:tc>
          <w:tcPr>
            <w:tcW w:w="2837" w:type="dxa"/>
            <w:shd w:val="clear" w:color="auto" w:fill="F0F7E8"/>
          </w:tcPr>
          <w:p w14:paraId="1F7B088D" w14:textId="77777777" w:rsidR="00147AFE" w:rsidRPr="00200382" w:rsidRDefault="00147AFE" w:rsidP="00F40DC4">
            <w:pPr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Role</w:t>
            </w:r>
          </w:p>
        </w:tc>
        <w:tc>
          <w:tcPr>
            <w:tcW w:w="2838" w:type="dxa"/>
            <w:shd w:val="clear" w:color="auto" w:fill="F0F7E8"/>
          </w:tcPr>
          <w:p w14:paraId="4E03DEDD" w14:textId="77777777" w:rsidR="00147AFE" w:rsidRPr="00200382" w:rsidRDefault="00147AFE" w:rsidP="00F40DC4">
            <w:pPr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Training delivered by</w:t>
            </w:r>
          </w:p>
        </w:tc>
        <w:tc>
          <w:tcPr>
            <w:tcW w:w="2838" w:type="dxa"/>
            <w:shd w:val="clear" w:color="auto" w:fill="F0F7E8"/>
          </w:tcPr>
          <w:p w14:paraId="0589B5BB" w14:textId="77777777" w:rsidR="00147AFE" w:rsidRPr="00200382" w:rsidRDefault="00147AFE" w:rsidP="00F40DC4">
            <w:pPr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Date of Training</w:t>
            </w:r>
          </w:p>
        </w:tc>
        <w:tc>
          <w:tcPr>
            <w:tcW w:w="2838" w:type="dxa"/>
            <w:shd w:val="clear" w:color="auto" w:fill="F0F7E8"/>
          </w:tcPr>
          <w:p w14:paraId="0F0D7A90" w14:textId="77777777" w:rsidR="00147AFE" w:rsidRPr="00200382" w:rsidRDefault="00147AFE" w:rsidP="00F40DC4">
            <w:pPr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Signature of staff member</w:t>
            </w:r>
          </w:p>
        </w:tc>
      </w:tr>
      <w:tr w:rsidR="00147AFE" w:rsidRPr="00617DEA" w14:paraId="5C98E009" w14:textId="77777777" w:rsidTr="00F40DC4">
        <w:trPr>
          <w:trHeight w:val="502"/>
        </w:trPr>
        <w:tc>
          <w:tcPr>
            <w:tcW w:w="2837" w:type="dxa"/>
          </w:tcPr>
          <w:p w14:paraId="58AD0218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00364810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3D772C29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1FE5EA07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524FDB3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0B6D98FB" w14:textId="77777777" w:rsidTr="00F40DC4">
        <w:trPr>
          <w:trHeight w:val="502"/>
        </w:trPr>
        <w:tc>
          <w:tcPr>
            <w:tcW w:w="2837" w:type="dxa"/>
          </w:tcPr>
          <w:p w14:paraId="6FD78F0F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3B9831D4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58BC63C3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4E4C103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57163EA1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0B17C345" w14:textId="77777777" w:rsidTr="00F40DC4">
        <w:trPr>
          <w:trHeight w:val="502"/>
        </w:trPr>
        <w:tc>
          <w:tcPr>
            <w:tcW w:w="2837" w:type="dxa"/>
          </w:tcPr>
          <w:p w14:paraId="06929DA5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41B668DB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0DE16FF4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1C90A7AE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47D6EFD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28E8056D" w14:textId="77777777" w:rsidTr="00F40DC4">
        <w:trPr>
          <w:trHeight w:val="502"/>
        </w:trPr>
        <w:tc>
          <w:tcPr>
            <w:tcW w:w="2837" w:type="dxa"/>
          </w:tcPr>
          <w:p w14:paraId="29AADC26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1ACC6C7B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2F6A79E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22D2ACB8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0738CB9D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0A6D987E" w14:textId="77777777" w:rsidTr="00F40DC4">
        <w:trPr>
          <w:trHeight w:val="502"/>
        </w:trPr>
        <w:tc>
          <w:tcPr>
            <w:tcW w:w="2837" w:type="dxa"/>
          </w:tcPr>
          <w:p w14:paraId="6824F3B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6CA5F058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35024366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32E07B65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68EA9546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56F27958" w14:textId="77777777" w:rsidTr="00F40DC4">
        <w:trPr>
          <w:trHeight w:val="502"/>
        </w:trPr>
        <w:tc>
          <w:tcPr>
            <w:tcW w:w="2837" w:type="dxa"/>
          </w:tcPr>
          <w:p w14:paraId="297FC921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2653C909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754342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46102B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48B15ABA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0765723B" w14:textId="77777777" w:rsidTr="00F40DC4">
        <w:trPr>
          <w:trHeight w:val="502"/>
        </w:trPr>
        <w:tc>
          <w:tcPr>
            <w:tcW w:w="2837" w:type="dxa"/>
          </w:tcPr>
          <w:p w14:paraId="2F2614C3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62F756FA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45D0A25E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6FF1B90D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27551DD0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317A6661" w14:textId="77777777" w:rsidTr="00F40DC4">
        <w:trPr>
          <w:trHeight w:val="502"/>
        </w:trPr>
        <w:tc>
          <w:tcPr>
            <w:tcW w:w="2837" w:type="dxa"/>
          </w:tcPr>
          <w:p w14:paraId="59DC07B7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6920DFDA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2D38AF60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2ACAF0B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65C42989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338CEF1F" w14:textId="77777777" w:rsidTr="00F40DC4">
        <w:trPr>
          <w:trHeight w:val="502"/>
        </w:trPr>
        <w:tc>
          <w:tcPr>
            <w:tcW w:w="2837" w:type="dxa"/>
          </w:tcPr>
          <w:p w14:paraId="3FB66983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53FA8B00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4DB3529F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3756C82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7AD0B3C1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  <w:tr w:rsidR="00147AFE" w:rsidRPr="00617DEA" w14:paraId="0B39D56B" w14:textId="77777777" w:rsidTr="00F40DC4">
        <w:trPr>
          <w:trHeight w:val="502"/>
        </w:trPr>
        <w:tc>
          <w:tcPr>
            <w:tcW w:w="2837" w:type="dxa"/>
          </w:tcPr>
          <w:p w14:paraId="40BE436A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7" w:type="dxa"/>
          </w:tcPr>
          <w:p w14:paraId="5E2D1A77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035D22B9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2709BE5E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  <w:tc>
          <w:tcPr>
            <w:tcW w:w="2838" w:type="dxa"/>
          </w:tcPr>
          <w:p w14:paraId="3BD8E79A" w14:textId="77777777" w:rsidR="00147AFE" w:rsidRPr="00617DEA" w:rsidRDefault="00147AFE" w:rsidP="00F40DC4">
            <w:pPr>
              <w:rPr>
                <w:rFonts w:cstheme="minorHAnsi"/>
              </w:rPr>
            </w:pPr>
          </w:p>
        </w:tc>
      </w:tr>
    </w:tbl>
    <w:p w14:paraId="44BD0E83" w14:textId="77777777" w:rsidR="00147AFE" w:rsidRPr="00617DEA" w:rsidRDefault="00147AFE" w:rsidP="00147AFE">
      <w:pPr>
        <w:rPr>
          <w:rFonts w:cstheme="minorHAnsi"/>
        </w:rPr>
      </w:pPr>
    </w:p>
    <w:p w14:paraId="011CBCE6" w14:textId="77777777" w:rsidR="00147AFE" w:rsidRDefault="00147AFE"/>
    <w:sectPr w:rsidR="00147AFE" w:rsidSect="00147AFE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F251" w14:textId="77777777" w:rsidR="005338E1" w:rsidRDefault="005338E1" w:rsidP="005338E1">
      <w:r>
        <w:separator/>
      </w:r>
    </w:p>
  </w:endnote>
  <w:endnote w:type="continuationSeparator" w:id="0">
    <w:p w14:paraId="2A8E3B92" w14:textId="77777777" w:rsidR="005338E1" w:rsidRDefault="005338E1" w:rsidP="0053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483A" w14:textId="77777777" w:rsidR="005338E1" w:rsidRDefault="005338E1" w:rsidP="005338E1">
      <w:r>
        <w:separator/>
      </w:r>
    </w:p>
  </w:footnote>
  <w:footnote w:type="continuationSeparator" w:id="0">
    <w:p w14:paraId="18D67F2B" w14:textId="77777777" w:rsidR="005338E1" w:rsidRDefault="005338E1" w:rsidP="00533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5021" w14:textId="593E2329" w:rsidR="005338E1" w:rsidRDefault="001C178D">
    <w:pPr>
      <w:pStyle w:val="Header"/>
    </w:pPr>
    <w:r>
      <w:rPr>
        <w:rFonts w:cstheme="minorHAnsi"/>
        <w:b/>
        <w:bCs/>
        <w:noProof/>
        <w:color w:val="0F4761" w:themeColor="accent1" w:themeShade="BF"/>
        <w:sz w:val="28"/>
        <w:szCs w:val="28"/>
      </w:rPr>
      <w:drawing>
        <wp:anchor distT="0" distB="0" distL="114300" distR="114300" simplePos="0" relativeHeight="251659264" behindDoc="0" locked="0" layoutInCell="1" allowOverlap="1" wp14:anchorId="47B416DD" wp14:editId="0E7E715B">
          <wp:simplePos x="0" y="0"/>
          <wp:positionH relativeFrom="column">
            <wp:posOffset>-534745</wp:posOffset>
          </wp:positionH>
          <wp:positionV relativeFrom="paragraph">
            <wp:posOffset>-273993</wp:posOffset>
          </wp:positionV>
          <wp:extent cx="1021080" cy="1217754"/>
          <wp:effectExtent l="0" t="0" r="7620" b="1905"/>
          <wp:wrapNone/>
          <wp:docPr id="989579319" name="Picture 1" descr="A logo for a dental clinic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9579319" name="Picture 1" descr="A logo for a dental clinic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1217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5E08ACC" wp14:editId="575D4AD9">
          <wp:simplePos x="0" y="0"/>
          <wp:positionH relativeFrom="column">
            <wp:posOffset>7885568</wp:posOffset>
          </wp:positionH>
          <wp:positionV relativeFrom="paragraph">
            <wp:posOffset>2540</wp:posOffset>
          </wp:positionV>
          <wp:extent cx="1542857" cy="466667"/>
          <wp:effectExtent l="0" t="0" r="635" b="0"/>
          <wp:wrapNone/>
          <wp:docPr id="492335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335098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FE"/>
    <w:rsid w:val="00147AFE"/>
    <w:rsid w:val="001C178D"/>
    <w:rsid w:val="005338E1"/>
    <w:rsid w:val="006E7680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DD05F"/>
  <w15:chartTrackingRefBased/>
  <w15:docId w15:val="{49A9BDA1-1F56-48DA-8FBC-26F46ADF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AFE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7A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A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AF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AF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AF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AFE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AFE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AFE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AFE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A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A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A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A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A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A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A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A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A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A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AFE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AFE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A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AFE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147A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A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AF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147AFE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38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8E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338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8E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213</Characters>
  <Application>Microsoft Office Word</Application>
  <DocSecurity>4</DocSecurity>
  <Lines>1</Lines>
  <Paragraphs>1</Paragraphs>
  <ScaleCrop>false</ScaleCrop>
  <Company>Alder Hey Children's NHS Foundation Trust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2025-06-20T14:46:00Z</dcterms:created>
  <dcterms:modified xsi:type="dcterms:W3CDTF">2025-06-20T14:46:00Z</dcterms:modified>
</cp:coreProperties>
</file>